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Сургут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FEEA3F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3BBB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2021-10-21T06:57:00Z</dcterms:modified>
</cp:coreProperties>
</file>